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F02C9C" w14:textId="4B918659" w:rsidR="004D4F4C" w:rsidRPr="000127E3" w:rsidRDefault="004D4F4C" w:rsidP="00E32F20">
      <w:pPr>
        <w:spacing w:line="560" w:lineRule="exact"/>
        <w:jc w:val="center"/>
        <w:rPr>
          <w:rFonts w:ascii="宋体" w:eastAsia="宋体" w:hAnsi="宋体"/>
          <w:b/>
          <w:bCs/>
          <w:sz w:val="28"/>
          <w:szCs w:val="28"/>
        </w:rPr>
      </w:pPr>
      <w:bookmarkStart w:id="0" w:name="_Hlk108604428"/>
      <w:bookmarkStart w:id="1" w:name="_GoBack"/>
      <w:r w:rsidRPr="000127E3">
        <w:rPr>
          <w:rFonts w:ascii="宋体" w:eastAsia="宋体" w:hAnsi="宋体" w:hint="eastAsia"/>
          <w:b/>
          <w:bCs/>
          <w:sz w:val="28"/>
          <w:szCs w:val="28"/>
        </w:rPr>
        <w:t>2</w:t>
      </w:r>
      <w:r w:rsidRPr="000127E3">
        <w:rPr>
          <w:rFonts w:ascii="宋体" w:eastAsia="宋体" w:hAnsi="宋体"/>
          <w:b/>
          <w:bCs/>
          <w:sz w:val="28"/>
          <w:szCs w:val="28"/>
        </w:rPr>
        <w:t>022</w:t>
      </w:r>
      <w:r w:rsidRPr="000127E3">
        <w:rPr>
          <w:rFonts w:ascii="宋体" w:eastAsia="宋体" w:hAnsi="宋体" w:hint="eastAsia"/>
          <w:b/>
          <w:bCs/>
          <w:sz w:val="28"/>
          <w:szCs w:val="28"/>
        </w:rPr>
        <w:t>年度秋季海外高层次人才线上</w:t>
      </w:r>
      <w:proofErr w:type="gramStart"/>
      <w:r w:rsidRPr="000127E3">
        <w:rPr>
          <w:rFonts w:ascii="宋体" w:eastAsia="宋体" w:hAnsi="宋体" w:hint="eastAsia"/>
          <w:b/>
          <w:bCs/>
          <w:sz w:val="28"/>
          <w:szCs w:val="28"/>
        </w:rPr>
        <w:t>双选会行程</w:t>
      </w:r>
      <w:proofErr w:type="gramEnd"/>
      <w:r w:rsidRPr="000127E3">
        <w:rPr>
          <w:rFonts w:ascii="宋体" w:eastAsia="宋体" w:hAnsi="宋体" w:hint="eastAsia"/>
          <w:b/>
          <w:bCs/>
          <w:sz w:val="28"/>
          <w:szCs w:val="28"/>
        </w:rPr>
        <w:t>及报名表</w:t>
      </w:r>
      <w:bookmarkEnd w:id="1"/>
    </w:p>
    <w:tbl>
      <w:tblPr>
        <w:tblW w:w="9803" w:type="dxa"/>
        <w:jc w:val="center"/>
        <w:tblLook w:val="04A0" w:firstRow="1" w:lastRow="0" w:firstColumn="1" w:lastColumn="0" w:noHBand="0" w:noVBand="1"/>
      </w:tblPr>
      <w:tblGrid>
        <w:gridCol w:w="970"/>
        <w:gridCol w:w="3446"/>
        <w:gridCol w:w="3969"/>
        <w:gridCol w:w="1418"/>
      </w:tblGrid>
      <w:tr w:rsidR="004D4F4C" w:rsidRPr="00162746" w14:paraId="6BD53171" w14:textId="77777777" w:rsidTr="00E32F20">
        <w:trPr>
          <w:trHeight w:val="500"/>
          <w:jc w:val="center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EC5DD9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场次</w:t>
            </w:r>
          </w:p>
        </w:tc>
        <w:tc>
          <w:tcPr>
            <w:tcW w:w="344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9D92D5F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高层次</w:t>
            </w:r>
            <w:proofErr w:type="gramStart"/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人才双选会</w:t>
            </w:r>
            <w:proofErr w:type="gramEnd"/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AE3953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DA1E9D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报名场次</w:t>
            </w:r>
          </w:p>
        </w:tc>
      </w:tr>
      <w:tr w:rsidR="004D4F4C" w:rsidRPr="00921B2E" w14:paraId="6A22BD07" w14:textId="77777777" w:rsidTr="00E32F20">
        <w:trPr>
          <w:trHeight w:val="326"/>
          <w:jc w:val="center"/>
        </w:trPr>
        <w:tc>
          <w:tcPr>
            <w:tcW w:w="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D6B608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124606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欧洲及亚太地区专场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15040F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 w:rsidRPr="004E307F">
              <w:rPr>
                <w:rFonts w:ascii="仿宋" w:eastAsia="仿宋" w:hAnsi="仿宋" w:cs="宋体"/>
                <w:kern w:val="0"/>
                <w:sz w:val="24"/>
                <w:szCs w:val="24"/>
              </w:rPr>
              <w:t>1</w:t>
            </w: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月3日 （周四）1</w:t>
            </w:r>
            <w:r w:rsidRPr="004E307F">
              <w:rPr>
                <w:rFonts w:ascii="仿宋" w:eastAsia="仿宋" w:hAnsi="仿宋" w:cs="宋体"/>
                <w:kern w:val="0"/>
                <w:sz w:val="24"/>
                <w:szCs w:val="24"/>
              </w:rPr>
              <w:t>6</w:t>
            </w: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:00-</w:t>
            </w:r>
            <w:r w:rsidRPr="004E307F">
              <w:rPr>
                <w:rFonts w:ascii="仿宋" w:eastAsia="仿宋" w:hAnsi="仿宋" w:cs="宋体"/>
                <w:kern w:val="0"/>
                <w:sz w:val="24"/>
                <w:szCs w:val="24"/>
              </w:rPr>
              <w:t>20</w:t>
            </w: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:00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D498FE9" w14:textId="12885EA0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4D4F4C" w:rsidRPr="00162746" w14:paraId="3E1BF99F" w14:textId="77777777" w:rsidTr="00E32F20">
        <w:trPr>
          <w:trHeight w:val="326"/>
          <w:jc w:val="center"/>
        </w:trPr>
        <w:tc>
          <w:tcPr>
            <w:tcW w:w="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BA9826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6BC524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北美地区专场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76E008" w14:textId="2D0CA616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4E307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月4日（周</w:t>
            </w:r>
            <w:r w:rsidR="000127E3"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五</w:t>
            </w: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）8:00-12:00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7D4062" w14:textId="44093604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4D4F4C" w:rsidRPr="00162746" w14:paraId="46EE2A32" w14:textId="77777777" w:rsidTr="00E32F20">
        <w:trPr>
          <w:trHeight w:val="326"/>
          <w:jc w:val="center"/>
        </w:trPr>
        <w:tc>
          <w:tcPr>
            <w:tcW w:w="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4412B7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4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8EDB09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理工类专业专场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75B8F8" w14:textId="77777777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4E307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1</w:t>
            </w: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月3</w:t>
            </w:r>
            <w:r w:rsidRPr="004E307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0</w:t>
            </w: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日（周三）8:00-</w:t>
            </w:r>
            <w:r w:rsidRPr="004E307F"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  <w:t>20</w:t>
            </w:r>
            <w:r w:rsidRPr="004E30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:00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45CD9F" w14:textId="7F0CB14A" w:rsidR="004D4F4C" w:rsidRPr="004E307F" w:rsidRDefault="004D4F4C" w:rsidP="004E307F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AC7584E" w14:textId="5169134E" w:rsidR="000127E3" w:rsidRPr="00F17C86" w:rsidRDefault="004E307F" w:rsidP="000127E3">
      <w:pPr>
        <w:spacing w:line="520" w:lineRule="exact"/>
        <w:jc w:val="left"/>
        <w:rPr>
          <w:rFonts w:ascii="华文仿宋" w:eastAsia="华文仿宋" w:hAnsi="华文仿宋" w:cs="Times New Roman"/>
          <w:b/>
          <w:sz w:val="28"/>
          <w:szCs w:val="24"/>
        </w:rPr>
      </w:pPr>
      <w:r w:rsidRPr="00F17C86">
        <w:rPr>
          <w:rFonts w:ascii="华文仿宋" w:eastAsia="华文仿宋" w:hAnsi="华文仿宋" w:cs="Times New Roman" w:hint="eastAsia"/>
          <w:b/>
          <w:sz w:val="28"/>
          <w:szCs w:val="24"/>
        </w:rPr>
        <w:t>注：请在报名</w:t>
      </w:r>
      <w:proofErr w:type="gramStart"/>
      <w:r w:rsidRPr="00F17C86">
        <w:rPr>
          <w:rFonts w:ascii="华文仿宋" w:eastAsia="华文仿宋" w:hAnsi="华文仿宋" w:cs="Times New Roman" w:hint="eastAsia"/>
          <w:b/>
          <w:sz w:val="28"/>
          <w:szCs w:val="24"/>
        </w:rPr>
        <w:t>场次处</w:t>
      </w:r>
      <w:proofErr w:type="gramEnd"/>
      <w:r w:rsidRPr="00F17C86">
        <w:rPr>
          <w:rFonts w:ascii="华文仿宋" w:eastAsia="华文仿宋" w:hAnsi="华文仿宋" w:cs="Times New Roman" w:hint="eastAsia"/>
          <w:b/>
          <w:sz w:val="28"/>
          <w:szCs w:val="24"/>
        </w:rPr>
        <w:t>划“√”</w:t>
      </w:r>
    </w:p>
    <w:p w14:paraId="16D8F182" w14:textId="6938E2BA" w:rsidR="004E307F" w:rsidRPr="005C4E98" w:rsidRDefault="004E307F" w:rsidP="000127E3">
      <w:pPr>
        <w:spacing w:line="520" w:lineRule="exact"/>
        <w:jc w:val="left"/>
        <w:rPr>
          <w:rFonts w:ascii="华文仿宋" w:eastAsia="华文仿宋" w:hAnsi="华文仿宋" w:cs="Times New Roman"/>
          <w:b/>
          <w:sz w:val="28"/>
          <w:szCs w:val="28"/>
        </w:rPr>
      </w:pPr>
    </w:p>
    <w:p w14:paraId="35A4D250" w14:textId="4B1053B4" w:rsidR="000127E3" w:rsidRPr="00F17C86" w:rsidRDefault="000127E3" w:rsidP="00F17C86">
      <w:pPr>
        <w:spacing w:line="520" w:lineRule="exact"/>
        <w:jc w:val="center"/>
        <w:rPr>
          <w:rFonts w:ascii="仿宋" w:eastAsia="仿宋" w:hAnsi="仿宋" w:cs="Times New Roman"/>
          <w:b/>
          <w:bCs/>
          <w:sz w:val="28"/>
          <w:szCs w:val="28"/>
        </w:rPr>
      </w:pPr>
      <w:r w:rsidRPr="00F17C86">
        <w:rPr>
          <w:rFonts w:ascii="仿宋" w:eastAsia="仿宋" w:hAnsi="仿宋" w:cs="Times New Roman" w:hint="eastAsia"/>
          <w:b/>
          <w:sz w:val="36"/>
          <w:szCs w:val="28"/>
        </w:rPr>
        <w:t>校园招聘会</w:t>
      </w:r>
      <w:r w:rsidRPr="00F17C86">
        <w:rPr>
          <w:rFonts w:ascii="仿宋" w:eastAsia="仿宋" w:hAnsi="仿宋" w:cs="Times New Roman" w:hint="eastAsia"/>
          <w:b/>
          <w:bCs/>
          <w:sz w:val="36"/>
          <w:szCs w:val="28"/>
        </w:rPr>
        <w:t>报名回执表</w:t>
      </w:r>
    </w:p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479"/>
        <w:gridCol w:w="1535"/>
        <w:gridCol w:w="2979"/>
      </w:tblGrid>
      <w:tr w:rsidR="000127E3" w:rsidRPr="005C4E98" w14:paraId="53B67B0D" w14:textId="77777777" w:rsidTr="00E32F20">
        <w:trPr>
          <w:trHeight w:val="830"/>
        </w:trPr>
        <w:tc>
          <w:tcPr>
            <w:tcW w:w="1788" w:type="dxa"/>
            <w:vAlign w:val="center"/>
          </w:tcPr>
          <w:p w14:paraId="3D9727F2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＊单位全称</w:t>
            </w:r>
          </w:p>
        </w:tc>
        <w:tc>
          <w:tcPr>
            <w:tcW w:w="7993" w:type="dxa"/>
            <w:gridSpan w:val="3"/>
            <w:vAlign w:val="center"/>
          </w:tcPr>
          <w:p w14:paraId="6AE44EF8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127E3" w:rsidRPr="005C4E98" w14:paraId="630598C8" w14:textId="77777777" w:rsidTr="00E32F20">
        <w:trPr>
          <w:trHeight w:val="830"/>
        </w:trPr>
        <w:tc>
          <w:tcPr>
            <w:tcW w:w="1788" w:type="dxa"/>
            <w:vAlign w:val="center"/>
          </w:tcPr>
          <w:p w14:paraId="1A9B7E69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＊场次</w:t>
            </w:r>
          </w:p>
        </w:tc>
        <w:tc>
          <w:tcPr>
            <w:tcW w:w="7993" w:type="dxa"/>
            <w:gridSpan w:val="3"/>
            <w:vAlign w:val="center"/>
          </w:tcPr>
          <w:p w14:paraId="5A4D5012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127E3" w:rsidRPr="005C4E98" w14:paraId="791907C2" w14:textId="77777777" w:rsidTr="00E32F20">
        <w:trPr>
          <w:trHeight w:val="830"/>
        </w:trPr>
        <w:tc>
          <w:tcPr>
            <w:tcW w:w="1788" w:type="dxa"/>
            <w:vAlign w:val="center"/>
          </w:tcPr>
          <w:p w14:paraId="68C30D1E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＊开票信息</w:t>
            </w:r>
          </w:p>
        </w:tc>
        <w:tc>
          <w:tcPr>
            <w:tcW w:w="7993" w:type="dxa"/>
            <w:gridSpan w:val="3"/>
            <w:vAlign w:val="center"/>
          </w:tcPr>
          <w:p w14:paraId="1DDB1749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127E3" w:rsidRPr="005C4E98" w14:paraId="7F1E3DB8" w14:textId="77777777" w:rsidTr="00E32F20">
        <w:trPr>
          <w:trHeight w:val="765"/>
        </w:trPr>
        <w:tc>
          <w:tcPr>
            <w:tcW w:w="1788" w:type="dxa"/>
            <w:vAlign w:val="center"/>
          </w:tcPr>
          <w:p w14:paraId="504B9F2D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＊联系人</w:t>
            </w:r>
          </w:p>
        </w:tc>
        <w:tc>
          <w:tcPr>
            <w:tcW w:w="3479" w:type="dxa"/>
            <w:vAlign w:val="center"/>
          </w:tcPr>
          <w:p w14:paraId="00266B60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 w14:paraId="5CF1F62C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＊邮箱</w:t>
            </w:r>
          </w:p>
        </w:tc>
        <w:tc>
          <w:tcPr>
            <w:tcW w:w="2979" w:type="dxa"/>
            <w:vAlign w:val="center"/>
          </w:tcPr>
          <w:p w14:paraId="497DEDF2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127E3" w:rsidRPr="005C4E98" w14:paraId="452B002F" w14:textId="77777777" w:rsidTr="00E32F20">
        <w:trPr>
          <w:trHeight w:val="704"/>
        </w:trPr>
        <w:tc>
          <w:tcPr>
            <w:tcW w:w="1788" w:type="dxa"/>
            <w:vAlign w:val="center"/>
          </w:tcPr>
          <w:p w14:paraId="4632AFC2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＊联系电话</w:t>
            </w:r>
          </w:p>
        </w:tc>
        <w:tc>
          <w:tcPr>
            <w:tcW w:w="3479" w:type="dxa"/>
            <w:vAlign w:val="center"/>
          </w:tcPr>
          <w:p w14:paraId="218D7F51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 w14:paraId="4C5A1819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＊手机</w:t>
            </w:r>
          </w:p>
        </w:tc>
        <w:tc>
          <w:tcPr>
            <w:tcW w:w="2979" w:type="dxa"/>
            <w:vAlign w:val="center"/>
          </w:tcPr>
          <w:p w14:paraId="375B5079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0127E3" w:rsidRPr="005C4E98" w14:paraId="1B2B4729" w14:textId="77777777" w:rsidTr="00E32F20">
        <w:trPr>
          <w:trHeight w:val="830"/>
        </w:trPr>
        <w:tc>
          <w:tcPr>
            <w:tcW w:w="1788" w:type="dxa"/>
            <w:vAlign w:val="center"/>
          </w:tcPr>
          <w:p w14:paraId="1DB2D6D4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＊单位地址</w:t>
            </w:r>
          </w:p>
        </w:tc>
        <w:tc>
          <w:tcPr>
            <w:tcW w:w="7993" w:type="dxa"/>
            <w:gridSpan w:val="3"/>
            <w:vAlign w:val="center"/>
          </w:tcPr>
          <w:p w14:paraId="70E84EFE" w14:textId="77777777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</w:p>
        </w:tc>
      </w:tr>
      <w:tr w:rsidR="004E307F" w:rsidRPr="005C4E98" w14:paraId="39D83A8E" w14:textId="77777777" w:rsidTr="00E32F20">
        <w:trPr>
          <w:trHeight w:val="830"/>
        </w:trPr>
        <w:tc>
          <w:tcPr>
            <w:tcW w:w="1788" w:type="dxa"/>
            <w:vAlign w:val="center"/>
          </w:tcPr>
          <w:p w14:paraId="6E5ACEB2" w14:textId="6993C865" w:rsidR="004E307F" w:rsidRPr="00852637" w:rsidRDefault="004E307F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</w:t>
            </w: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营业执照</w:t>
            </w:r>
          </w:p>
        </w:tc>
        <w:tc>
          <w:tcPr>
            <w:tcW w:w="7993" w:type="dxa"/>
            <w:gridSpan w:val="3"/>
            <w:vAlign w:val="center"/>
          </w:tcPr>
          <w:p w14:paraId="2CB86A71" w14:textId="05A9B227" w:rsidR="004E307F" w:rsidRPr="00852637" w:rsidRDefault="004E307F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>
              <w:rPr>
                <w:rFonts w:ascii="仿宋" w:eastAsia="仿宋" w:hAnsi="仿宋" w:cs="Times New Roman" w:hint="eastAsia"/>
                <w:sz w:val="24"/>
                <w:szCs w:val="24"/>
              </w:rPr>
              <w:t>.J</w:t>
            </w:r>
            <w:r>
              <w:rPr>
                <w:rFonts w:ascii="仿宋" w:eastAsia="仿宋" w:hAnsi="仿宋" w:cs="Times New Roman"/>
                <w:sz w:val="24"/>
                <w:szCs w:val="24"/>
              </w:rPr>
              <w:t>PG</w:t>
            </w:r>
            <w:r w:rsidR="004313B3">
              <w:rPr>
                <w:rFonts w:ascii="仿宋" w:eastAsia="仿宋" w:hAnsi="仿宋" w:cs="Times New Roman" w:hint="eastAsia"/>
                <w:sz w:val="24"/>
                <w:szCs w:val="24"/>
              </w:rPr>
              <w:t>格式</w:t>
            </w:r>
          </w:p>
        </w:tc>
      </w:tr>
      <w:tr w:rsidR="000127E3" w:rsidRPr="005C4E98" w14:paraId="5461E44C" w14:textId="77777777" w:rsidTr="00E32F20">
        <w:trPr>
          <w:trHeight w:val="2074"/>
        </w:trPr>
        <w:tc>
          <w:tcPr>
            <w:tcW w:w="9781" w:type="dxa"/>
            <w:gridSpan w:val="4"/>
          </w:tcPr>
          <w:p w14:paraId="71EAB656" w14:textId="28DBF40D" w:rsidR="000127E3" w:rsidRPr="00852637" w:rsidRDefault="000127E3" w:rsidP="008C13F4">
            <w:pPr>
              <w:spacing w:line="520" w:lineRule="exact"/>
              <w:jc w:val="left"/>
              <w:rPr>
                <w:rFonts w:ascii="仿宋" w:eastAsia="仿宋" w:hAnsi="仿宋" w:cs="Times New Roman"/>
                <w:sz w:val="24"/>
                <w:szCs w:val="24"/>
              </w:rPr>
            </w:pPr>
            <w:r w:rsidRPr="00852637">
              <w:rPr>
                <w:rFonts w:ascii="仿宋" w:eastAsia="仿宋" w:hAnsi="仿宋" w:cs="Times New Roman" w:hint="eastAsia"/>
                <w:sz w:val="24"/>
                <w:szCs w:val="24"/>
              </w:rPr>
              <w:t>＊单位介绍、招聘信息请单独发送。</w:t>
            </w:r>
          </w:p>
        </w:tc>
      </w:tr>
    </w:tbl>
    <w:p w14:paraId="48735B29" w14:textId="26C9E4A4" w:rsidR="004D4F4C" w:rsidRDefault="000127E3" w:rsidP="004E307F">
      <w:pPr>
        <w:spacing w:line="520" w:lineRule="exact"/>
        <w:ind w:leftChars="-607" w:left="-1275" w:firstLineChars="50" w:firstLine="140"/>
        <w:jc w:val="left"/>
        <w:rPr>
          <w:rFonts w:ascii="华文仿宋" w:eastAsia="华文仿宋" w:hAnsi="华文仿宋" w:cs="Times New Roman"/>
          <w:b/>
          <w:sz w:val="28"/>
          <w:szCs w:val="28"/>
        </w:rPr>
      </w:pPr>
      <w:r w:rsidRPr="000127E3">
        <w:rPr>
          <w:rFonts w:ascii="华文仿宋" w:eastAsia="华文仿宋" w:hAnsi="华文仿宋" w:cs="Times New Roman" w:hint="eastAsia"/>
          <w:b/>
          <w:sz w:val="28"/>
          <w:szCs w:val="28"/>
        </w:rPr>
        <w:t>请将报名表发送至工作人员或邮箱</w:t>
      </w:r>
      <w:bookmarkEnd w:id="0"/>
    </w:p>
    <w:p w14:paraId="7AB4AED5" w14:textId="77777777" w:rsidR="00F17C86" w:rsidRPr="00F17C86" w:rsidRDefault="00F17C86" w:rsidP="00F17C86">
      <w:pPr>
        <w:spacing w:line="520" w:lineRule="exact"/>
        <w:ind w:leftChars="-607" w:left="-1275" w:firstLineChars="50" w:firstLine="140"/>
        <w:jc w:val="left"/>
        <w:rPr>
          <w:rFonts w:ascii="华文仿宋" w:eastAsia="华文仿宋" w:hAnsi="华文仿宋" w:cs="Times New Roman"/>
          <w:b/>
          <w:sz w:val="28"/>
          <w:szCs w:val="28"/>
        </w:rPr>
      </w:pPr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>联 系 人：门长全</w:t>
      </w:r>
    </w:p>
    <w:p w14:paraId="00A419A5" w14:textId="77777777" w:rsidR="00F17C86" w:rsidRPr="00F17C86" w:rsidRDefault="00F17C86" w:rsidP="00F17C86">
      <w:pPr>
        <w:spacing w:line="520" w:lineRule="exact"/>
        <w:ind w:leftChars="-607" w:left="-1275" w:firstLineChars="50" w:firstLine="140"/>
        <w:jc w:val="left"/>
        <w:rPr>
          <w:rFonts w:ascii="华文仿宋" w:eastAsia="华文仿宋" w:hAnsi="华文仿宋" w:cs="Times New Roman"/>
          <w:b/>
          <w:sz w:val="28"/>
          <w:szCs w:val="28"/>
        </w:rPr>
      </w:pPr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>联系电话：010-62560538、13488762022（</w:t>
      </w:r>
      <w:proofErr w:type="gramStart"/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>同微信</w:t>
      </w:r>
      <w:proofErr w:type="gramEnd"/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>）</w:t>
      </w:r>
    </w:p>
    <w:p w14:paraId="2A552698" w14:textId="1ED47592" w:rsidR="00F17C86" w:rsidRPr="00F17C86" w:rsidRDefault="00F17C86" w:rsidP="00E32F20">
      <w:pPr>
        <w:spacing w:line="520" w:lineRule="exact"/>
        <w:ind w:leftChars="-607" w:left="-1275" w:firstLineChars="50" w:firstLine="140"/>
        <w:jc w:val="left"/>
        <w:rPr>
          <w:rFonts w:ascii="华文仿宋" w:eastAsia="华文仿宋" w:hAnsi="华文仿宋" w:cs="Times New Roman"/>
          <w:b/>
          <w:sz w:val="28"/>
          <w:szCs w:val="28"/>
        </w:rPr>
      </w:pPr>
      <w:proofErr w:type="gramStart"/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>邮</w:t>
      </w:r>
      <w:proofErr w:type="gramEnd"/>
      <w:r w:rsidRPr="00F17C86">
        <w:rPr>
          <w:rFonts w:ascii="华文仿宋" w:eastAsia="华文仿宋" w:hAnsi="华文仿宋" w:cs="Times New Roman" w:hint="eastAsia"/>
          <w:b/>
          <w:sz w:val="28"/>
          <w:szCs w:val="28"/>
        </w:rPr>
        <w:t xml:space="preserve">    箱：mencq@casjob.com</w:t>
      </w:r>
    </w:p>
    <w:sectPr w:rsidR="00F17C86" w:rsidRPr="00F17C86">
      <w:headerReference w:type="default" r:id="rId10"/>
      <w:pgSz w:w="11906" w:h="16838"/>
      <w:pgMar w:top="1440" w:right="1803" w:bottom="1440" w:left="180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7B6415" w14:textId="77777777" w:rsidR="00673B0B" w:rsidRDefault="00673B0B">
      <w:r>
        <w:separator/>
      </w:r>
    </w:p>
  </w:endnote>
  <w:endnote w:type="continuationSeparator" w:id="0">
    <w:p w14:paraId="0D0D824B" w14:textId="77777777" w:rsidR="00673B0B" w:rsidRDefault="00673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093323" w14:textId="77777777" w:rsidR="00673B0B" w:rsidRDefault="00673B0B">
      <w:r>
        <w:separator/>
      </w:r>
    </w:p>
  </w:footnote>
  <w:footnote w:type="continuationSeparator" w:id="0">
    <w:p w14:paraId="4DF709D6" w14:textId="77777777" w:rsidR="00673B0B" w:rsidRDefault="00673B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A59912" w14:textId="77777777" w:rsidR="00C61DF0" w:rsidRDefault="00C61DF0">
    <w:pPr>
      <w:pStyle w:val="a6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E12CC"/>
    <w:multiLevelType w:val="multilevel"/>
    <w:tmpl w:val="3ADE12C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B4"/>
    <w:rsid w:val="000127E3"/>
    <w:rsid w:val="00012B9F"/>
    <w:rsid w:val="00030ED6"/>
    <w:rsid w:val="000547CB"/>
    <w:rsid w:val="00067B58"/>
    <w:rsid w:val="00080C18"/>
    <w:rsid w:val="000964D9"/>
    <w:rsid w:val="000F604A"/>
    <w:rsid w:val="00105609"/>
    <w:rsid w:val="001272B0"/>
    <w:rsid w:val="00133DB5"/>
    <w:rsid w:val="00136FF7"/>
    <w:rsid w:val="00142670"/>
    <w:rsid w:val="00144A4E"/>
    <w:rsid w:val="00147407"/>
    <w:rsid w:val="001565CD"/>
    <w:rsid w:val="00162746"/>
    <w:rsid w:val="001A7DA3"/>
    <w:rsid w:val="001C09F5"/>
    <w:rsid w:val="001C2692"/>
    <w:rsid w:val="001E031A"/>
    <w:rsid w:val="00205744"/>
    <w:rsid w:val="002328A9"/>
    <w:rsid w:val="00245806"/>
    <w:rsid w:val="002527B6"/>
    <w:rsid w:val="00254013"/>
    <w:rsid w:val="00283BA0"/>
    <w:rsid w:val="00292DE2"/>
    <w:rsid w:val="002A4D45"/>
    <w:rsid w:val="002B6BA1"/>
    <w:rsid w:val="002E6DC2"/>
    <w:rsid w:val="002E7285"/>
    <w:rsid w:val="00320737"/>
    <w:rsid w:val="00327D57"/>
    <w:rsid w:val="00350F9D"/>
    <w:rsid w:val="00357216"/>
    <w:rsid w:val="00375BA3"/>
    <w:rsid w:val="00375F02"/>
    <w:rsid w:val="003875A4"/>
    <w:rsid w:val="003C39BD"/>
    <w:rsid w:val="003E62F1"/>
    <w:rsid w:val="003F7031"/>
    <w:rsid w:val="00404AB8"/>
    <w:rsid w:val="00430449"/>
    <w:rsid w:val="004313B3"/>
    <w:rsid w:val="0043749D"/>
    <w:rsid w:val="00485333"/>
    <w:rsid w:val="00494E44"/>
    <w:rsid w:val="004C287E"/>
    <w:rsid w:val="004C4A4D"/>
    <w:rsid w:val="004D4F4C"/>
    <w:rsid w:val="004E307F"/>
    <w:rsid w:val="004F1339"/>
    <w:rsid w:val="00534DA8"/>
    <w:rsid w:val="00544186"/>
    <w:rsid w:val="00552D1F"/>
    <w:rsid w:val="00581C78"/>
    <w:rsid w:val="005A39E4"/>
    <w:rsid w:val="005E1AE0"/>
    <w:rsid w:val="0060149D"/>
    <w:rsid w:val="00603D06"/>
    <w:rsid w:val="006256FD"/>
    <w:rsid w:val="00632801"/>
    <w:rsid w:val="006458B8"/>
    <w:rsid w:val="0067099E"/>
    <w:rsid w:val="00673B0B"/>
    <w:rsid w:val="0069169B"/>
    <w:rsid w:val="006B79A4"/>
    <w:rsid w:val="006C4CC3"/>
    <w:rsid w:val="006F4394"/>
    <w:rsid w:val="006F6DC4"/>
    <w:rsid w:val="00716C83"/>
    <w:rsid w:val="0071795D"/>
    <w:rsid w:val="0072393C"/>
    <w:rsid w:val="007401B5"/>
    <w:rsid w:val="00751D8A"/>
    <w:rsid w:val="00771AB4"/>
    <w:rsid w:val="00771DC1"/>
    <w:rsid w:val="007859B8"/>
    <w:rsid w:val="007B6C65"/>
    <w:rsid w:val="007C4FC3"/>
    <w:rsid w:val="0080007B"/>
    <w:rsid w:val="00816632"/>
    <w:rsid w:val="00833C59"/>
    <w:rsid w:val="008445D5"/>
    <w:rsid w:val="00852637"/>
    <w:rsid w:val="00866446"/>
    <w:rsid w:val="00867201"/>
    <w:rsid w:val="00892842"/>
    <w:rsid w:val="008A04A9"/>
    <w:rsid w:val="008B17DA"/>
    <w:rsid w:val="008C0747"/>
    <w:rsid w:val="008E0F7C"/>
    <w:rsid w:val="008F168C"/>
    <w:rsid w:val="008F306C"/>
    <w:rsid w:val="008F6080"/>
    <w:rsid w:val="0090645C"/>
    <w:rsid w:val="00921B2E"/>
    <w:rsid w:val="009335EA"/>
    <w:rsid w:val="00940BB8"/>
    <w:rsid w:val="009565E4"/>
    <w:rsid w:val="00963A28"/>
    <w:rsid w:val="009761F2"/>
    <w:rsid w:val="009920A4"/>
    <w:rsid w:val="009A7D37"/>
    <w:rsid w:val="009C2010"/>
    <w:rsid w:val="009C2819"/>
    <w:rsid w:val="009C68EC"/>
    <w:rsid w:val="009E4113"/>
    <w:rsid w:val="009F427E"/>
    <w:rsid w:val="009F56B7"/>
    <w:rsid w:val="009F65EE"/>
    <w:rsid w:val="00A10807"/>
    <w:rsid w:val="00A10AE7"/>
    <w:rsid w:val="00A21226"/>
    <w:rsid w:val="00A3075B"/>
    <w:rsid w:val="00A44126"/>
    <w:rsid w:val="00A8119C"/>
    <w:rsid w:val="00A8158B"/>
    <w:rsid w:val="00A90970"/>
    <w:rsid w:val="00AB0832"/>
    <w:rsid w:val="00AB7DD8"/>
    <w:rsid w:val="00AF121A"/>
    <w:rsid w:val="00B059C2"/>
    <w:rsid w:val="00B115BB"/>
    <w:rsid w:val="00B24133"/>
    <w:rsid w:val="00B246B0"/>
    <w:rsid w:val="00B32889"/>
    <w:rsid w:val="00B41D44"/>
    <w:rsid w:val="00B534C0"/>
    <w:rsid w:val="00B6461D"/>
    <w:rsid w:val="00B86996"/>
    <w:rsid w:val="00BC4566"/>
    <w:rsid w:val="00BF2294"/>
    <w:rsid w:val="00C35816"/>
    <w:rsid w:val="00C4318D"/>
    <w:rsid w:val="00C43662"/>
    <w:rsid w:val="00C5007E"/>
    <w:rsid w:val="00C61DF0"/>
    <w:rsid w:val="00C86469"/>
    <w:rsid w:val="00C864D0"/>
    <w:rsid w:val="00CA41DC"/>
    <w:rsid w:val="00CE2985"/>
    <w:rsid w:val="00CF5A7E"/>
    <w:rsid w:val="00D2162B"/>
    <w:rsid w:val="00D255FB"/>
    <w:rsid w:val="00D32A6F"/>
    <w:rsid w:val="00D33D28"/>
    <w:rsid w:val="00D74BBD"/>
    <w:rsid w:val="00D85F04"/>
    <w:rsid w:val="00D879D0"/>
    <w:rsid w:val="00D93F77"/>
    <w:rsid w:val="00D9731B"/>
    <w:rsid w:val="00D97615"/>
    <w:rsid w:val="00DC1276"/>
    <w:rsid w:val="00DE38DC"/>
    <w:rsid w:val="00DE6957"/>
    <w:rsid w:val="00DF334E"/>
    <w:rsid w:val="00E140C6"/>
    <w:rsid w:val="00E2695B"/>
    <w:rsid w:val="00E32F20"/>
    <w:rsid w:val="00E408A3"/>
    <w:rsid w:val="00E41952"/>
    <w:rsid w:val="00E552D3"/>
    <w:rsid w:val="00E77926"/>
    <w:rsid w:val="00E94601"/>
    <w:rsid w:val="00EA20EC"/>
    <w:rsid w:val="00EA4EF8"/>
    <w:rsid w:val="00EB59F8"/>
    <w:rsid w:val="00EF338B"/>
    <w:rsid w:val="00F0018A"/>
    <w:rsid w:val="00F04035"/>
    <w:rsid w:val="00F04E28"/>
    <w:rsid w:val="00F11792"/>
    <w:rsid w:val="00F15140"/>
    <w:rsid w:val="00F17C86"/>
    <w:rsid w:val="00F4702F"/>
    <w:rsid w:val="00F55D28"/>
    <w:rsid w:val="00FB3B89"/>
    <w:rsid w:val="00FC3A81"/>
    <w:rsid w:val="00FD2EC1"/>
    <w:rsid w:val="058A17B3"/>
    <w:rsid w:val="09582F98"/>
    <w:rsid w:val="0A4A12AB"/>
    <w:rsid w:val="0C192F0E"/>
    <w:rsid w:val="0E4F0296"/>
    <w:rsid w:val="0EB326F0"/>
    <w:rsid w:val="11C04432"/>
    <w:rsid w:val="135B0161"/>
    <w:rsid w:val="14FF47F8"/>
    <w:rsid w:val="1C9E4389"/>
    <w:rsid w:val="1F3C1934"/>
    <w:rsid w:val="1F6F0182"/>
    <w:rsid w:val="237D4373"/>
    <w:rsid w:val="25D6003F"/>
    <w:rsid w:val="26306849"/>
    <w:rsid w:val="264373C7"/>
    <w:rsid w:val="27C55719"/>
    <w:rsid w:val="281749CA"/>
    <w:rsid w:val="29C17447"/>
    <w:rsid w:val="2D8C2AD8"/>
    <w:rsid w:val="314B5B07"/>
    <w:rsid w:val="356F79BA"/>
    <w:rsid w:val="36B00F4F"/>
    <w:rsid w:val="37D04C39"/>
    <w:rsid w:val="380050B3"/>
    <w:rsid w:val="3AB44598"/>
    <w:rsid w:val="3B4715A0"/>
    <w:rsid w:val="3C57212B"/>
    <w:rsid w:val="3C5B1A86"/>
    <w:rsid w:val="3CBE5E4E"/>
    <w:rsid w:val="3EA066EE"/>
    <w:rsid w:val="3EAD6F8B"/>
    <w:rsid w:val="41C44907"/>
    <w:rsid w:val="435968D0"/>
    <w:rsid w:val="4A2D4DC0"/>
    <w:rsid w:val="4BCA3F03"/>
    <w:rsid w:val="4C2C2DD4"/>
    <w:rsid w:val="4E1B4127"/>
    <w:rsid w:val="4E416C33"/>
    <w:rsid w:val="50A7269B"/>
    <w:rsid w:val="54376AEE"/>
    <w:rsid w:val="55C46072"/>
    <w:rsid w:val="55DC05AD"/>
    <w:rsid w:val="56450A72"/>
    <w:rsid w:val="598853C1"/>
    <w:rsid w:val="5ACE5698"/>
    <w:rsid w:val="5B9A08D9"/>
    <w:rsid w:val="5E892220"/>
    <w:rsid w:val="5ECA3A7C"/>
    <w:rsid w:val="60B7546F"/>
    <w:rsid w:val="620272E5"/>
    <w:rsid w:val="63E458EA"/>
    <w:rsid w:val="643A140C"/>
    <w:rsid w:val="64846362"/>
    <w:rsid w:val="66F8656B"/>
    <w:rsid w:val="670818F0"/>
    <w:rsid w:val="67C12D9E"/>
    <w:rsid w:val="6862350C"/>
    <w:rsid w:val="6E0F688D"/>
    <w:rsid w:val="74CB1CC4"/>
    <w:rsid w:val="79021305"/>
    <w:rsid w:val="799C16F0"/>
    <w:rsid w:val="7C986A31"/>
    <w:rsid w:val="7E2A59DB"/>
    <w:rsid w:val="7EA03FAB"/>
    <w:rsid w:val="7EEB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B55F8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Preformatted" w:semiHidden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1"/>
    <w:qFormat/>
    <w:pPr>
      <w:ind w:left="206"/>
      <w:outlineLvl w:val="0"/>
    </w:pPr>
    <w:rPr>
      <w:rFonts w:ascii="宋体" w:eastAsia="宋体" w:hAnsi="宋体"/>
      <w:sz w:val="45"/>
      <w:szCs w:val="45"/>
    </w:rPr>
  </w:style>
  <w:style w:type="paragraph" w:styleId="2">
    <w:name w:val="heading 2"/>
    <w:basedOn w:val="a"/>
    <w:next w:val="a"/>
    <w:uiPriority w:val="1"/>
    <w:qFormat/>
    <w:pPr>
      <w:ind w:left="735"/>
      <w:outlineLvl w:val="1"/>
    </w:pPr>
    <w:rPr>
      <w:rFonts w:ascii="宋体" w:eastAsia="宋体" w:hAnsi="宋体"/>
      <w:sz w:val="42"/>
      <w:szCs w:val="42"/>
    </w:rPr>
  </w:style>
  <w:style w:type="paragraph" w:styleId="3">
    <w:name w:val="heading 3"/>
    <w:basedOn w:val="a"/>
    <w:next w:val="a"/>
    <w:uiPriority w:val="1"/>
    <w:qFormat/>
    <w:pPr>
      <w:spacing w:before="53"/>
      <w:ind w:left="765"/>
      <w:outlineLvl w:val="2"/>
    </w:pPr>
    <w:rPr>
      <w:rFonts w:ascii="宋体" w:eastAsia="宋体" w:hAnsi="宋体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"/>
      <w:ind w:left="723"/>
    </w:pPr>
    <w:rPr>
      <w:rFonts w:ascii="宋体" w:eastAsia="宋体" w:hAnsi="宋体"/>
      <w:sz w:val="29"/>
      <w:szCs w:val="29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未处理的提及1"/>
    <w:basedOn w:val="a0"/>
    <w:uiPriority w:val="99"/>
    <w:semiHidden/>
    <w:unhideWhenUsed/>
    <w:rsid w:val="00816632"/>
    <w:rPr>
      <w:color w:val="605E5C"/>
      <w:shd w:val="clear" w:color="auto" w:fill="E1DFDD"/>
    </w:rPr>
  </w:style>
  <w:style w:type="paragraph" w:styleId="ab">
    <w:name w:val="Balloon Text"/>
    <w:basedOn w:val="a"/>
    <w:link w:val="Char2"/>
    <w:uiPriority w:val="99"/>
    <w:semiHidden/>
    <w:unhideWhenUsed/>
    <w:rsid w:val="007B6C65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7B6C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1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Preformatted" w:semiHidden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1"/>
    <w:qFormat/>
    <w:pPr>
      <w:ind w:left="206"/>
      <w:outlineLvl w:val="0"/>
    </w:pPr>
    <w:rPr>
      <w:rFonts w:ascii="宋体" w:eastAsia="宋体" w:hAnsi="宋体"/>
      <w:sz w:val="45"/>
      <w:szCs w:val="45"/>
    </w:rPr>
  </w:style>
  <w:style w:type="paragraph" w:styleId="2">
    <w:name w:val="heading 2"/>
    <w:basedOn w:val="a"/>
    <w:next w:val="a"/>
    <w:uiPriority w:val="1"/>
    <w:qFormat/>
    <w:pPr>
      <w:ind w:left="735"/>
      <w:outlineLvl w:val="1"/>
    </w:pPr>
    <w:rPr>
      <w:rFonts w:ascii="宋体" w:eastAsia="宋体" w:hAnsi="宋体"/>
      <w:sz w:val="42"/>
      <w:szCs w:val="42"/>
    </w:rPr>
  </w:style>
  <w:style w:type="paragraph" w:styleId="3">
    <w:name w:val="heading 3"/>
    <w:basedOn w:val="a"/>
    <w:next w:val="a"/>
    <w:uiPriority w:val="1"/>
    <w:qFormat/>
    <w:pPr>
      <w:spacing w:before="53"/>
      <w:ind w:left="765"/>
      <w:outlineLvl w:val="2"/>
    </w:pPr>
    <w:rPr>
      <w:rFonts w:ascii="宋体" w:eastAsia="宋体" w:hAnsi="宋体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0"/>
      <w:ind w:left="723"/>
    </w:pPr>
    <w:rPr>
      <w:rFonts w:ascii="宋体" w:eastAsia="宋体" w:hAnsi="宋体"/>
      <w:sz w:val="29"/>
      <w:szCs w:val="29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HTMLChar">
    <w:name w:val="HTML 预设格式 Char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10">
    <w:name w:val="未处理的提及1"/>
    <w:basedOn w:val="a0"/>
    <w:uiPriority w:val="99"/>
    <w:semiHidden/>
    <w:unhideWhenUsed/>
    <w:rsid w:val="00816632"/>
    <w:rPr>
      <w:color w:val="605E5C"/>
      <w:shd w:val="clear" w:color="auto" w:fill="E1DFDD"/>
    </w:rPr>
  </w:style>
  <w:style w:type="paragraph" w:styleId="ab">
    <w:name w:val="Balloon Text"/>
    <w:basedOn w:val="a"/>
    <w:link w:val="Char2"/>
    <w:uiPriority w:val="99"/>
    <w:semiHidden/>
    <w:unhideWhenUsed/>
    <w:rsid w:val="007B6C65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7B6C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80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2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CA8415-5E3E-4470-AC45-7B354D0A4C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miitec309</dc:creator>
  <cp:lastModifiedBy>zhaop</cp:lastModifiedBy>
  <cp:revision>2</cp:revision>
  <cp:lastPrinted>2022-02-21T01:43:00Z</cp:lastPrinted>
  <dcterms:created xsi:type="dcterms:W3CDTF">2022-08-11T06:16:00Z</dcterms:created>
  <dcterms:modified xsi:type="dcterms:W3CDTF">2022-08-11T06:16:00Z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FE2AC22BFA0440CE9A6F8711763A2C54</vt:lpwstr>
  </property>
</Properties>
</file>